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9285FEA" w14:textId="53A6114A" w:rsidR="002D3912" w:rsidRDefault="00603652" w:rsidP="00A5141D">
      <w:pPr>
        <w:tabs>
          <w:tab w:val="left" w:pos="850"/>
          <w:tab w:val="left" w:pos="8357"/>
        </w:tabs>
        <w:ind w:left="-993" w:right="-914"/>
        <w:rPr>
          <w:b/>
          <w:sz w:val="36"/>
        </w:rPr>
      </w:pPr>
      <w:r>
        <w:rPr>
          <w:b/>
          <w:sz w:val="36"/>
        </w:rPr>
        <w:t xml:space="preserve">               </w:t>
      </w:r>
      <w:r>
        <w:rPr>
          <w:noProof/>
          <w:lang w:eastAsia="it-IT"/>
        </w:rPr>
        <w:drawing>
          <wp:inline distT="0" distB="0" distL="0" distR="0" wp14:anchorId="17A11FC2" wp14:editId="1B4C1698">
            <wp:extent cx="5953125" cy="1162050"/>
            <wp:effectExtent l="0" t="0" r="9525" b="0"/>
            <wp:docPr id="1" name="Immagine 1" descr="targa 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targa 2026.jp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141D">
        <w:rPr>
          <w:b/>
          <w:sz w:val="36"/>
        </w:rPr>
        <w:tab/>
      </w:r>
    </w:p>
    <w:p w14:paraId="649CF0E2" w14:textId="296D4C69" w:rsidR="009D4F9A" w:rsidRDefault="009D4F9A" w:rsidP="00A5141D">
      <w:pPr>
        <w:rPr>
          <w:u w:val="single"/>
        </w:rPr>
      </w:pPr>
    </w:p>
    <w:p w14:paraId="3CA223CC" w14:textId="3F1CD7F3" w:rsidR="007D22A1" w:rsidRPr="007D22A1" w:rsidRDefault="007D22A1" w:rsidP="007D22A1">
      <w:pPr>
        <w:spacing w:before="15"/>
        <w:ind w:right="866"/>
        <w:jc w:val="center"/>
        <w:rPr>
          <w:b/>
          <w:bCs/>
          <w:sz w:val="19"/>
        </w:rPr>
      </w:pPr>
      <w:r>
        <w:rPr>
          <w:b/>
          <w:bCs/>
        </w:rPr>
        <w:t xml:space="preserve">             </w:t>
      </w:r>
      <w:r w:rsidRPr="005D5DD3">
        <w:rPr>
          <w:b/>
          <w:bCs/>
        </w:rPr>
        <w:t>Campionato</w:t>
      </w:r>
      <w:r w:rsidRPr="005D5DD3">
        <w:rPr>
          <w:b/>
          <w:bCs/>
          <w:spacing w:val="7"/>
        </w:rPr>
        <w:t xml:space="preserve"> </w:t>
      </w:r>
      <w:r w:rsidRPr="005D5DD3">
        <w:rPr>
          <w:b/>
          <w:bCs/>
        </w:rPr>
        <w:t>Italiano</w:t>
      </w:r>
      <w:r w:rsidRPr="005D5DD3">
        <w:rPr>
          <w:b/>
          <w:bCs/>
          <w:spacing w:val="7"/>
        </w:rPr>
        <w:t xml:space="preserve"> </w:t>
      </w:r>
      <w:r w:rsidRPr="005D5DD3">
        <w:rPr>
          <w:b/>
          <w:bCs/>
        </w:rPr>
        <w:t>Regolarità</w:t>
      </w:r>
      <w:r w:rsidRPr="005D5DD3">
        <w:rPr>
          <w:b/>
          <w:bCs/>
          <w:spacing w:val="7"/>
        </w:rPr>
        <w:t xml:space="preserve"> </w:t>
      </w:r>
      <w:r>
        <w:rPr>
          <w:b/>
          <w:bCs/>
          <w:spacing w:val="7"/>
        </w:rPr>
        <w:t xml:space="preserve">   </w:t>
      </w:r>
      <w:r w:rsidRPr="005D5DD3">
        <w:rPr>
          <w:b/>
          <w:bCs/>
        </w:rPr>
        <w:t>Auto</w:t>
      </w:r>
      <w:r w:rsidRPr="005D5DD3">
        <w:rPr>
          <w:b/>
          <w:bCs/>
          <w:spacing w:val="7"/>
        </w:rPr>
        <w:t xml:space="preserve"> </w:t>
      </w:r>
      <w:r w:rsidRPr="005D5DD3">
        <w:rPr>
          <w:b/>
          <w:bCs/>
          <w:spacing w:val="-2"/>
        </w:rPr>
        <w:t xml:space="preserve">Storiche </w:t>
      </w:r>
      <w:r>
        <w:rPr>
          <w:b/>
          <w:bCs/>
          <w:sz w:val="19"/>
        </w:rPr>
        <w:t>Zola Predosa</w:t>
      </w:r>
      <w:r w:rsidRPr="005D5DD3">
        <w:rPr>
          <w:b/>
          <w:bCs/>
          <w:spacing w:val="5"/>
          <w:sz w:val="19"/>
        </w:rPr>
        <w:t xml:space="preserve"> </w:t>
      </w:r>
      <w:r w:rsidRPr="005D5DD3">
        <w:rPr>
          <w:b/>
          <w:bCs/>
          <w:sz w:val="19"/>
        </w:rPr>
        <w:t>(</w:t>
      </w:r>
      <w:r>
        <w:rPr>
          <w:b/>
          <w:bCs/>
          <w:sz w:val="19"/>
        </w:rPr>
        <w:t>BO</w:t>
      </w:r>
      <w:r w:rsidRPr="005D5DD3">
        <w:rPr>
          <w:b/>
          <w:bCs/>
          <w:sz w:val="19"/>
        </w:rPr>
        <w:t>)</w:t>
      </w:r>
      <w:r w:rsidRPr="005D5DD3">
        <w:rPr>
          <w:b/>
          <w:bCs/>
          <w:spacing w:val="5"/>
          <w:sz w:val="19"/>
        </w:rPr>
        <w:t xml:space="preserve"> </w:t>
      </w:r>
      <w:r>
        <w:rPr>
          <w:b/>
          <w:bCs/>
          <w:sz w:val="19"/>
        </w:rPr>
        <w:t>08</w:t>
      </w:r>
      <w:r w:rsidRPr="005D5DD3">
        <w:rPr>
          <w:b/>
          <w:bCs/>
          <w:sz w:val="19"/>
        </w:rPr>
        <w:t>-</w:t>
      </w:r>
      <w:r>
        <w:rPr>
          <w:b/>
          <w:bCs/>
          <w:sz w:val="19"/>
        </w:rPr>
        <w:t>09</w:t>
      </w:r>
      <w:r w:rsidRPr="005D5DD3">
        <w:rPr>
          <w:b/>
          <w:bCs/>
          <w:spacing w:val="5"/>
          <w:sz w:val="19"/>
        </w:rPr>
        <w:t xml:space="preserve"> </w:t>
      </w:r>
      <w:r>
        <w:rPr>
          <w:b/>
          <w:bCs/>
          <w:sz w:val="19"/>
        </w:rPr>
        <w:t>giugno</w:t>
      </w:r>
      <w:r w:rsidRPr="005D5DD3">
        <w:rPr>
          <w:b/>
          <w:bCs/>
          <w:sz w:val="19"/>
        </w:rPr>
        <w:t xml:space="preserve"> 2024</w:t>
      </w:r>
      <w:r w:rsidRPr="007D22A1">
        <w:rPr>
          <w:rFonts w:ascii="Comic Sans MS" w:hAnsi="Comic Sans MS"/>
        </w:rPr>
        <w:t xml:space="preserve">  </w:t>
      </w:r>
    </w:p>
    <w:tbl>
      <w:tblPr>
        <w:tblW w:w="1023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90"/>
        <w:gridCol w:w="4536"/>
        <w:gridCol w:w="2372"/>
        <w:gridCol w:w="32"/>
      </w:tblGrid>
      <w:tr w:rsidR="007D22A1" w:rsidRPr="00B27033" w14:paraId="52E0E44D" w14:textId="77777777" w:rsidTr="00C72E5C">
        <w:trPr>
          <w:gridAfter w:val="1"/>
          <w:wAfter w:w="32" w:type="dxa"/>
          <w:trHeight w:val="82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40C05" w14:textId="22A2763E" w:rsidR="007D22A1" w:rsidRPr="00240E40" w:rsidRDefault="007D22A1" w:rsidP="00C72E5C">
            <w:pPr>
              <w:pStyle w:val="Titolo1"/>
              <w:snapToGrid w:val="0"/>
              <w:rPr>
                <w:rFonts w:ascii="Calibri" w:hAnsi="Calibri"/>
                <w:sz w:val="24"/>
                <w:u w:val="none"/>
              </w:rPr>
            </w:pPr>
            <w:r>
              <w:rPr>
                <w:rFonts w:ascii="Calibri" w:hAnsi="Calibri"/>
                <w:sz w:val="24"/>
                <w:u w:val="none"/>
              </w:rPr>
              <w:t>ZOLA PREDOSA (BO)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DFD86" w14:textId="0A20D2CB" w:rsidR="007D22A1" w:rsidRPr="00B27033" w:rsidRDefault="007D22A1" w:rsidP="00C72E5C">
            <w:pPr>
              <w:pStyle w:val="Titolo1"/>
              <w:snapToGrid w:val="0"/>
              <w:rPr>
                <w:rFonts w:ascii="Calibri" w:hAnsi="Calibri"/>
                <w:sz w:val="24"/>
                <w:u w:val="none"/>
              </w:rPr>
            </w:pPr>
            <w:r w:rsidRPr="00B27033">
              <w:rPr>
                <w:rFonts w:ascii="Calibri" w:hAnsi="Calibri"/>
                <w:sz w:val="24"/>
                <w:u w:val="none"/>
              </w:rPr>
              <w:t xml:space="preserve">                       </w:t>
            </w:r>
            <w:r w:rsidR="00603652">
              <w:rPr>
                <w:rFonts w:ascii="Calibri" w:hAnsi="Calibri"/>
                <w:sz w:val="24"/>
                <w:u w:val="none"/>
              </w:rPr>
              <w:t>5</w:t>
            </w:r>
            <w:r w:rsidRPr="00B27033">
              <w:rPr>
                <w:rFonts w:ascii="Calibri" w:hAnsi="Calibri"/>
                <w:sz w:val="24"/>
                <w:u w:val="none"/>
              </w:rPr>
              <w:t xml:space="preserve"> </w:t>
            </w:r>
            <w:r w:rsidR="00603652">
              <w:rPr>
                <w:rFonts w:ascii="Calibri" w:hAnsi="Calibri"/>
                <w:sz w:val="24"/>
                <w:u w:val="none"/>
              </w:rPr>
              <w:t>LUGLIO</w:t>
            </w:r>
            <w:r w:rsidRPr="00B27033">
              <w:rPr>
                <w:rFonts w:ascii="Calibri" w:hAnsi="Calibri"/>
                <w:sz w:val="24"/>
                <w:u w:val="none"/>
              </w:rPr>
              <w:t xml:space="preserve"> 202</w:t>
            </w:r>
            <w:r w:rsidR="00603652">
              <w:rPr>
                <w:rFonts w:ascii="Calibri" w:hAnsi="Calibri"/>
                <w:sz w:val="24"/>
                <w:u w:val="none"/>
              </w:rPr>
              <w:t>6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3D21F" w14:textId="5BB01D83" w:rsidR="007D22A1" w:rsidRPr="00B27033" w:rsidRDefault="007D22A1" w:rsidP="00C72E5C">
            <w:pPr>
              <w:pStyle w:val="Titolo1"/>
              <w:snapToGrid w:val="0"/>
              <w:rPr>
                <w:rFonts w:ascii="Calibri" w:hAnsi="Calibri"/>
                <w:sz w:val="24"/>
                <w:u w:val="none"/>
              </w:rPr>
            </w:pPr>
            <w:r w:rsidRPr="00B27033">
              <w:rPr>
                <w:rFonts w:ascii="Calibri" w:hAnsi="Calibri"/>
                <w:b/>
                <w:sz w:val="24"/>
                <w:u w:val="none"/>
              </w:rPr>
              <w:t xml:space="preserve">Doc.n. </w:t>
            </w:r>
            <w:r>
              <w:rPr>
                <w:rFonts w:ascii="Calibri" w:hAnsi="Calibri"/>
                <w:b/>
                <w:sz w:val="24"/>
                <w:u w:val="none"/>
              </w:rPr>
              <w:t>3</w:t>
            </w:r>
            <w:r w:rsidRPr="00B27033">
              <w:rPr>
                <w:rFonts w:ascii="Calibri" w:hAnsi="Calibri"/>
                <w:b/>
                <w:sz w:val="24"/>
                <w:u w:val="none"/>
              </w:rPr>
              <w:t>.</w:t>
            </w:r>
            <w:r w:rsidR="002E7F4C">
              <w:rPr>
                <w:rFonts w:ascii="Calibri" w:hAnsi="Calibri"/>
                <w:b/>
                <w:sz w:val="24"/>
                <w:u w:val="none"/>
              </w:rPr>
              <w:t>3</w:t>
            </w:r>
            <w:r>
              <w:rPr>
                <w:rFonts w:ascii="Calibri" w:hAnsi="Calibri"/>
                <w:b/>
                <w:sz w:val="24"/>
                <w:u w:val="none"/>
              </w:rPr>
              <w:t xml:space="preserve"> ore </w:t>
            </w:r>
            <w:r w:rsidR="004E4450">
              <w:rPr>
                <w:rFonts w:ascii="Calibri" w:hAnsi="Calibri"/>
                <w:b/>
                <w:sz w:val="24"/>
                <w:u w:val="none"/>
              </w:rPr>
              <w:t>16</w:t>
            </w:r>
            <w:r w:rsidR="005317D5">
              <w:rPr>
                <w:rFonts w:ascii="Calibri" w:hAnsi="Calibri"/>
                <w:b/>
                <w:sz w:val="24"/>
                <w:u w:val="none"/>
              </w:rPr>
              <w:t>:</w:t>
            </w:r>
            <w:r w:rsidR="004E4450">
              <w:rPr>
                <w:rFonts w:ascii="Calibri" w:hAnsi="Calibri"/>
                <w:b/>
                <w:sz w:val="24"/>
                <w:u w:val="none"/>
              </w:rPr>
              <w:t>50</w:t>
            </w:r>
          </w:p>
        </w:tc>
      </w:tr>
      <w:tr w:rsidR="007D22A1" w:rsidRPr="00B27033" w14:paraId="4708CA99" w14:textId="77777777" w:rsidTr="00C72E5C">
        <w:tc>
          <w:tcPr>
            <w:tcW w:w="10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32D2D" w14:textId="315070B3" w:rsidR="007D22A1" w:rsidRPr="00B27033" w:rsidRDefault="007D22A1" w:rsidP="00C72E5C">
            <w:pPr>
              <w:suppressAutoHyphens/>
              <w:spacing w:line="276" w:lineRule="auto"/>
              <w:rPr>
                <w:lang w:eastAsia="ar-SA"/>
              </w:rPr>
            </w:pPr>
            <w:r w:rsidRPr="00B27033">
              <w:t xml:space="preserve">OGGETTO   : </w:t>
            </w:r>
            <w:r w:rsidR="004E4450">
              <w:t>Comunicazione n. 1 del Direttore di Gara</w:t>
            </w:r>
          </w:p>
        </w:tc>
      </w:tr>
      <w:tr w:rsidR="007D22A1" w:rsidRPr="00B27033" w14:paraId="411355DF" w14:textId="77777777" w:rsidTr="00C72E5C">
        <w:tc>
          <w:tcPr>
            <w:tcW w:w="10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132B7" w14:textId="1F372284" w:rsidR="007D22A1" w:rsidRPr="00B27033" w:rsidRDefault="007D22A1" w:rsidP="00C72E5C">
            <w:pPr>
              <w:suppressAutoHyphens/>
              <w:spacing w:line="276" w:lineRule="auto"/>
              <w:rPr>
                <w:lang w:eastAsia="ar-SA"/>
              </w:rPr>
            </w:pPr>
            <w:r w:rsidRPr="00B27033">
              <w:t xml:space="preserve">DA : </w:t>
            </w:r>
            <w:r>
              <w:t>Direttore di Gara</w:t>
            </w:r>
          </w:p>
        </w:tc>
      </w:tr>
      <w:tr w:rsidR="007D22A1" w:rsidRPr="00B27033" w14:paraId="201A43DB" w14:textId="77777777" w:rsidTr="00C72E5C">
        <w:tc>
          <w:tcPr>
            <w:tcW w:w="10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2191E" w14:textId="56202DE4" w:rsidR="007D22A1" w:rsidRPr="00B27033" w:rsidRDefault="007D22A1" w:rsidP="00C72E5C">
            <w:pPr>
              <w:suppressAutoHyphens/>
              <w:spacing w:line="276" w:lineRule="auto"/>
              <w:rPr>
                <w:lang w:eastAsia="ar-SA"/>
              </w:rPr>
            </w:pPr>
            <w:r w:rsidRPr="00B27033">
              <w:t xml:space="preserve">A: </w:t>
            </w:r>
            <w:r>
              <w:t>Commissari Sportivi</w:t>
            </w:r>
            <w:r w:rsidR="004E4450">
              <w:t>/CT/Concorrenti</w:t>
            </w:r>
          </w:p>
        </w:tc>
      </w:tr>
    </w:tbl>
    <w:p w14:paraId="6C4018F4" w14:textId="720A3BE1" w:rsidR="00A5141D" w:rsidRDefault="00A5141D" w:rsidP="008D1829">
      <w:pPr>
        <w:rPr>
          <w:rFonts w:ascii="Arial" w:hAnsi="Arial"/>
          <w:i/>
          <w:sz w:val="18"/>
          <w:szCs w:val="18"/>
        </w:rPr>
      </w:pPr>
    </w:p>
    <w:p w14:paraId="0DA80EAB" w14:textId="303EF245" w:rsidR="00A5141D" w:rsidRDefault="004E4450" w:rsidP="008D1829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</w:p>
    <w:p w14:paraId="4B031144" w14:textId="3C168582" w:rsidR="004E4450" w:rsidRPr="008D1829" w:rsidRDefault="004E4450" w:rsidP="008D1829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>Si comunica che l’esposizione delle Classifiche viene anticipata alle ore 17:30.</w:t>
      </w:r>
    </w:p>
    <w:p w14:paraId="5DB5796E" w14:textId="511116EF" w:rsidR="00A5141D" w:rsidRDefault="00A5141D" w:rsidP="005B6396">
      <w:pPr>
        <w:spacing w:after="120"/>
      </w:pPr>
    </w:p>
    <w:p w14:paraId="17A9A811" w14:textId="77777777" w:rsidR="00A5141D" w:rsidRDefault="00A5141D" w:rsidP="005B6396">
      <w:pPr>
        <w:spacing w:after="120"/>
      </w:pPr>
    </w:p>
    <w:p w14:paraId="175F9C61" w14:textId="77777777" w:rsidR="00A5141D" w:rsidRDefault="00A5141D" w:rsidP="005B6396">
      <w:pPr>
        <w:spacing w:after="120"/>
      </w:pPr>
    </w:p>
    <w:p w14:paraId="5994F96F" w14:textId="49F6AD35" w:rsidR="00AA5C5C" w:rsidRDefault="008D1829" w:rsidP="005B6396">
      <w:pPr>
        <w:spacing w:after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Il Direttore di Gara </w:t>
      </w:r>
    </w:p>
    <w:p w14:paraId="75A2971B" w14:textId="4C90F6BF" w:rsidR="008D1829" w:rsidRDefault="00716421" w:rsidP="005B6396">
      <w:pPr>
        <w:spacing w:after="120"/>
        <w:ind w:left="4320" w:firstLine="720"/>
        <w:rPr>
          <w:rFonts w:ascii="Book Antiqua" w:hAnsi="Book Antiqua"/>
          <w:i/>
          <w:iCs/>
        </w:rPr>
      </w:pPr>
      <w:r>
        <w:t xml:space="preserve"> </w:t>
      </w:r>
      <w:r w:rsidR="00A5141D">
        <w:rPr>
          <w:rFonts w:ascii="Book Antiqua" w:hAnsi="Book Antiqua"/>
          <w:i/>
          <w:iCs/>
        </w:rPr>
        <w:t>Giglioli Paolo</w:t>
      </w:r>
    </w:p>
    <w:p w14:paraId="5AF6A326" w14:textId="081D44EC" w:rsidR="004E4450" w:rsidRPr="00AA5C5C" w:rsidRDefault="004E4450" w:rsidP="004E4450">
      <w:pPr>
        <w:spacing w:after="120"/>
      </w:pPr>
      <w:r>
        <w:rPr>
          <w:rFonts w:ascii="Book Antiqua" w:hAnsi="Book Antiqua"/>
          <w:i/>
          <w:iCs/>
        </w:rPr>
        <w:t>Esposta ore 17:25</w:t>
      </w:r>
    </w:p>
    <w:sectPr w:rsidR="004E4450" w:rsidRPr="00AA5C5C" w:rsidSect="005C26B3">
      <w:pgSz w:w="11900" w:h="16840"/>
      <w:pgMar w:top="256" w:right="843" w:bottom="567" w:left="8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A8F1EA5" w14:textId="77777777" w:rsidR="00EF6C82" w:rsidRDefault="00EF6C82" w:rsidP="00E33836">
      <w:pPr>
        <w:spacing w:after="0"/>
      </w:pPr>
      <w:r>
        <w:separator/>
      </w:r>
    </w:p>
  </w:endnote>
  <w:endnote w:type="continuationSeparator" w:id="0">
    <w:p w14:paraId="017DFB74" w14:textId="77777777" w:rsidR="00EF6C82" w:rsidRDefault="00EF6C82" w:rsidP="00E338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2D043EB" w14:textId="77777777" w:rsidR="00EF6C82" w:rsidRDefault="00EF6C82" w:rsidP="00E33836">
      <w:pPr>
        <w:spacing w:after="0"/>
      </w:pPr>
      <w:r>
        <w:separator/>
      </w:r>
    </w:p>
  </w:footnote>
  <w:footnote w:type="continuationSeparator" w:id="0">
    <w:p w14:paraId="1B83BC8F" w14:textId="77777777" w:rsidR="00EF6C82" w:rsidRDefault="00EF6C82" w:rsidP="00E3383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B273E50"/>
    <w:multiLevelType w:val="hybridMultilevel"/>
    <w:tmpl w:val="054225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498005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6"/>
  <w:embedSystemFonts/>
  <w:proofState w:spelling="clean"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912"/>
    <w:rsid w:val="00011DAC"/>
    <w:rsid w:val="00070196"/>
    <w:rsid w:val="00092C56"/>
    <w:rsid w:val="00096B19"/>
    <w:rsid w:val="000A017B"/>
    <w:rsid w:val="000A37BD"/>
    <w:rsid w:val="000B264E"/>
    <w:rsid w:val="000E0384"/>
    <w:rsid w:val="000E4B75"/>
    <w:rsid w:val="00165028"/>
    <w:rsid w:val="001B698C"/>
    <w:rsid w:val="002D0803"/>
    <w:rsid w:val="002D3912"/>
    <w:rsid w:val="002D61CD"/>
    <w:rsid w:val="002E7F4C"/>
    <w:rsid w:val="003046C2"/>
    <w:rsid w:val="003C2A02"/>
    <w:rsid w:val="004311D2"/>
    <w:rsid w:val="0047510F"/>
    <w:rsid w:val="00475BD5"/>
    <w:rsid w:val="00487BC6"/>
    <w:rsid w:val="004C0220"/>
    <w:rsid w:val="004D0B0F"/>
    <w:rsid w:val="004E4450"/>
    <w:rsid w:val="005134A2"/>
    <w:rsid w:val="00517293"/>
    <w:rsid w:val="0052561F"/>
    <w:rsid w:val="005317D5"/>
    <w:rsid w:val="00587EBB"/>
    <w:rsid w:val="005B6396"/>
    <w:rsid w:val="005C26B3"/>
    <w:rsid w:val="005E2EF5"/>
    <w:rsid w:val="005F2AC3"/>
    <w:rsid w:val="00603652"/>
    <w:rsid w:val="00624AFE"/>
    <w:rsid w:val="0063656C"/>
    <w:rsid w:val="006727FC"/>
    <w:rsid w:val="0067553B"/>
    <w:rsid w:val="00687ED0"/>
    <w:rsid w:val="006902F0"/>
    <w:rsid w:val="006B32E2"/>
    <w:rsid w:val="00716421"/>
    <w:rsid w:val="007532A0"/>
    <w:rsid w:val="007762C5"/>
    <w:rsid w:val="007D22A1"/>
    <w:rsid w:val="00804484"/>
    <w:rsid w:val="00875EA9"/>
    <w:rsid w:val="00890C1F"/>
    <w:rsid w:val="008D1829"/>
    <w:rsid w:val="008F1488"/>
    <w:rsid w:val="009003FC"/>
    <w:rsid w:val="00940844"/>
    <w:rsid w:val="00957223"/>
    <w:rsid w:val="00970C77"/>
    <w:rsid w:val="0098653A"/>
    <w:rsid w:val="009C6674"/>
    <w:rsid w:val="009D4F9A"/>
    <w:rsid w:val="009D65D2"/>
    <w:rsid w:val="009E43E5"/>
    <w:rsid w:val="009E629E"/>
    <w:rsid w:val="00A2226D"/>
    <w:rsid w:val="00A260E9"/>
    <w:rsid w:val="00A3050B"/>
    <w:rsid w:val="00A5141D"/>
    <w:rsid w:val="00A7461A"/>
    <w:rsid w:val="00AA5C5C"/>
    <w:rsid w:val="00B43C93"/>
    <w:rsid w:val="00B5504A"/>
    <w:rsid w:val="00B91304"/>
    <w:rsid w:val="00BB516A"/>
    <w:rsid w:val="00BE06AA"/>
    <w:rsid w:val="00C26942"/>
    <w:rsid w:val="00C60442"/>
    <w:rsid w:val="00D2468B"/>
    <w:rsid w:val="00D57417"/>
    <w:rsid w:val="00D84D6E"/>
    <w:rsid w:val="00D91DA6"/>
    <w:rsid w:val="00E2516D"/>
    <w:rsid w:val="00E33836"/>
    <w:rsid w:val="00E4718D"/>
    <w:rsid w:val="00E63F11"/>
    <w:rsid w:val="00E64E14"/>
    <w:rsid w:val="00EE28C5"/>
    <w:rsid w:val="00EF6C82"/>
    <w:rsid w:val="00F24B2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19C8D"/>
  <w15:docId w15:val="{17AB909B-53C2-48FC-B5F4-D3AA3078B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5D95"/>
  </w:style>
  <w:style w:type="paragraph" w:styleId="Titolo1">
    <w:name w:val="heading 1"/>
    <w:basedOn w:val="Normale"/>
    <w:next w:val="Normale"/>
    <w:link w:val="Titolo1Carattere"/>
    <w:qFormat/>
    <w:rsid w:val="007D22A1"/>
    <w:pPr>
      <w:keepNext/>
      <w:spacing w:after="0"/>
      <w:outlineLvl w:val="0"/>
    </w:pPr>
    <w:rPr>
      <w:rFonts w:ascii="Times New Roman" w:eastAsia="Times New Roman" w:hAnsi="Times New Roman" w:cs="Times New Roman"/>
      <w:noProof/>
      <w:sz w:val="22"/>
      <w:u w:val="singl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D080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33836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3836"/>
  </w:style>
  <w:style w:type="paragraph" w:styleId="Pidipagina">
    <w:name w:val="footer"/>
    <w:basedOn w:val="Normale"/>
    <w:link w:val="PidipaginaCarattere"/>
    <w:uiPriority w:val="99"/>
    <w:unhideWhenUsed/>
    <w:rsid w:val="00E33836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3836"/>
  </w:style>
  <w:style w:type="character" w:customStyle="1" w:styleId="Titolo1Carattere">
    <w:name w:val="Titolo 1 Carattere"/>
    <w:basedOn w:val="Carpredefinitoparagrafo"/>
    <w:link w:val="Titolo1"/>
    <w:rsid w:val="007D22A1"/>
    <w:rPr>
      <w:rFonts w:ascii="Times New Roman" w:eastAsia="Times New Roman" w:hAnsi="Times New Roman" w:cs="Times New Roman"/>
      <w:noProof/>
      <w:sz w:val="22"/>
      <w:u w:val="single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7D22A1"/>
    <w:pPr>
      <w:widowControl w:val="0"/>
      <w:autoSpaceDE w:val="0"/>
      <w:autoSpaceDN w:val="0"/>
      <w:spacing w:after="0"/>
    </w:pPr>
    <w:rPr>
      <w:rFonts w:ascii="Calibri" w:eastAsia="Calibri" w:hAnsi="Calibri" w:cs="Calibri"/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D22A1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676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D0489.72F173C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Casagrande</dc:creator>
  <cp:keywords/>
  <cp:lastModifiedBy>Davide Malagoli</cp:lastModifiedBy>
  <cp:revision>3</cp:revision>
  <cp:lastPrinted>2026-07-05T15:26:00Z</cp:lastPrinted>
  <dcterms:created xsi:type="dcterms:W3CDTF">2026-07-05T15:24:00Z</dcterms:created>
  <dcterms:modified xsi:type="dcterms:W3CDTF">2026-07-05T15:27:00Z</dcterms:modified>
</cp:coreProperties>
</file>